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Arial" w:eastAsia="Times New Roman" w:hAnsi="Arial" w:cs="Arial"/>
          <w:sz w:val="28"/>
          <w:szCs w:val="28"/>
        </w:rPr>
        <w:alias w:val="Title"/>
        <w:id w:val="77738743"/>
        <w:placeholder>
          <w:docPart w:val="0D4403926FAE4B5496F27578A2AF42D0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p w:rsidR="007B1DEF" w:rsidRPr="00BE3F09" w:rsidRDefault="00BE3F09" w:rsidP="00BE3F09">
          <w:pPr>
            <w:pStyle w:val="Header"/>
            <w:pBdr>
              <w:bottom w:val="thickThinSmallGap" w:sz="24" w:space="1" w:color="622423" w:themeColor="accent2" w:themeShade="7F"/>
            </w:pBdr>
            <w:jc w:val="center"/>
            <w:rPr>
              <w:rFonts w:ascii="Arial" w:hAnsi="Arial" w:cs="Arial"/>
              <w:sz w:val="24"/>
              <w:szCs w:val="24"/>
            </w:rPr>
          </w:pPr>
          <w:r w:rsidRPr="009E47F9">
            <w:rPr>
              <w:rFonts w:ascii="Arial" w:eastAsia="Times New Roman" w:hAnsi="Arial" w:cs="Arial"/>
              <w:sz w:val="28"/>
              <w:szCs w:val="28"/>
            </w:rPr>
            <w:t xml:space="preserve">Questions Received for </w:t>
          </w:r>
          <w:r w:rsidR="0069060E">
            <w:rPr>
              <w:rFonts w:ascii="Arial" w:eastAsia="Times New Roman" w:hAnsi="Arial" w:cs="Arial"/>
              <w:sz w:val="28"/>
              <w:szCs w:val="28"/>
            </w:rPr>
            <w:t>IFB#2018-14</w:t>
          </w:r>
          <w:r w:rsidRPr="009E47F9">
            <w:rPr>
              <w:rFonts w:ascii="Arial" w:eastAsia="Times New Roman" w:hAnsi="Arial" w:cs="Arial"/>
              <w:sz w:val="28"/>
              <w:szCs w:val="28"/>
            </w:rPr>
            <w:t xml:space="preserve"> (</w:t>
          </w:r>
          <w:r w:rsidR="0069060E">
            <w:rPr>
              <w:rFonts w:ascii="Arial" w:eastAsia="Times New Roman" w:hAnsi="Arial" w:cs="Arial"/>
              <w:sz w:val="28"/>
              <w:szCs w:val="28"/>
            </w:rPr>
            <w:t>posted 8/9/2018</w:t>
          </w:r>
          <w:r w:rsidRPr="009E47F9">
            <w:rPr>
              <w:rFonts w:ascii="Arial" w:eastAsia="Times New Roman" w:hAnsi="Arial" w:cs="Arial"/>
              <w:sz w:val="28"/>
              <w:szCs w:val="28"/>
            </w:rPr>
            <w:t>)</w:t>
          </w:r>
        </w:p>
      </w:sdtContent>
    </w:sdt>
    <w:p w:rsidR="002433FF" w:rsidRPr="00BE3F09" w:rsidRDefault="002433FF">
      <w:pPr>
        <w:rPr>
          <w:rFonts w:ascii="Arial" w:hAnsi="Arial" w:cs="Arial"/>
          <w:sz w:val="24"/>
          <w:szCs w:val="24"/>
        </w:rPr>
      </w:pPr>
    </w:p>
    <w:p w:rsidR="0069060E" w:rsidRDefault="00440BAC" w:rsidP="00440BAC">
      <w:pPr>
        <w:jc w:val="center"/>
        <w:rPr>
          <w:rFonts w:ascii="Arial" w:hAnsi="Arial" w:cs="Arial"/>
          <w:sz w:val="24"/>
          <w:szCs w:val="24"/>
        </w:rPr>
      </w:pPr>
      <w:r w:rsidRPr="00BE3F09">
        <w:rPr>
          <w:rFonts w:ascii="Arial" w:hAnsi="Arial" w:cs="Arial"/>
          <w:sz w:val="24"/>
          <w:szCs w:val="24"/>
        </w:rPr>
        <w:t xml:space="preserve">There were no questions received for this </w:t>
      </w:r>
      <w:bookmarkStart w:id="0" w:name="_GoBack"/>
      <w:bookmarkEnd w:id="0"/>
      <w:r w:rsidR="00983D6B" w:rsidRPr="00BE3F09">
        <w:rPr>
          <w:rFonts w:ascii="Arial" w:hAnsi="Arial" w:cs="Arial"/>
          <w:sz w:val="24"/>
          <w:szCs w:val="24"/>
        </w:rPr>
        <w:t>IFB</w:t>
      </w:r>
      <w:r w:rsidRPr="00BE3F09">
        <w:rPr>
          <w:rFonts w:ascii="Arial" w:hAnsi="Arial" w:cs="Arial"/>
          <w:sz w:val="24"/>
          <w:szCs w:val="24"/>
        </w:rPr>
        <w:t>.</w:t>
      </w:r>
    </w:p>
    <w:p w:rsidR="0069060E" w:rsidRPr="0069060E" w:rsidRDefault="0069060E" w:rsidP="0069060E">
      <w:pPr>
        <w:rPr>
          <w:rFonts w:ascii="Arial" w:hAnsi="Arial" w:cs="Arial"/>
          <w:sz w:val="24"/>
          <w:szCs w:val="24"/>
        </w:rPr>
      </w:pPr>
    </w:p>
    <w:p w:rsidR="0069060E" w:rsidRPr="0069060E" w:rsidRDefault="0069060E" w:rsidP="0069060E">
      <w:pPr>
        <w:rPr>
          <w:rFonts w:ascii="Arial" w:hAnsi="Arial" w:cs="Arial"/>
          <w:sz w:val="24"/>
          <w:szCs w:val="24"/>
        </w:rPr>
      </w:pPr>
    </w:p>
    <w:p w:rsidR="0069060E" w:rsidRPr="0069060E" w:rsidRDefault="0069060E" w:rsidP="0069060E">
      <w:pPr>
        <w:rPr>
          <w:rFonts w:ascii="Arial" w:hAnsi="Arial" w:cs="Arial"/>
          <w:sz w:val="24"/>
          <w:szCs w:val="24"/>
        </w:rPr>
      </w:pPr>
    </w:p>
    <w:p w:rsidR="0069060E" w:rsidRDefault="0069060E" w:rsidP="0069060E">
      <w:pPr>
        <w:rPr>
          <w:rFonts w:ascii="Arial" w:hAnsi="Arial" w:cs="Arial"/>
          <w:sz w:val="24"/>
          <w:szCs w:val="24"/>
        </w:rPr>
      </w:pPr>
    </w:p>
    <w:p w:rsidR="002433FF" w:rsidRPr="0069060E" w:rsidRDefault="0069060E" w:rsidP="0069060E">
      <w:pPr>
        <w:tabs>
          <w:tab w:val="left" w:pos="75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2433FF" w:rsidRPr="006906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FF"/>
    <w:rsid w:val="0017149D"/>
    <w:rsid w:val="002433FF"/>
    <w:rsid w:val="002669FC"/>
    <w:rsid w:val="00440BAC"/>
    <w:rsid w:val="004C6E98"/>
    <w:rsid w:val="0069060E"/>
    <w:rsid w:val="007B1DEF"/>
    <w:rsid w:val="008E12F2"/>
    <w:rsid w:val="00983D6B"/>
    <w:rsid w:val="00992529"/>
    <w:rsid w:val="00BE3F09"/>
    <w:rsid w:val="00D14C64"/>
    <w:rsid w:val="00DE7089"/>
    <w:rsid w:val="00E85E8D"/>
    <w:rsid w:val="00F4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0AD02"/>
  <w15:docId w15:val="{85ECE7C6-15A4-4C7E-B961-9D1C4528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33FF"/>
    <w:pPr>
      <w:tabs>
        <w:tab w:val="center" w:pos="4680"/>
        <w:tab w:val="right" w:pos="9360"/>
      </w:tabs>
      <w:spacing w:after="0" w:line="240" w:lineRule="auto"/>
    </w:pPr>
    <w:rPr>
      <w:rFonts w:ascii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2433FF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3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3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43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7149D"/>
    <w:pPr>
      <w:spacing w:after="0" w:line="240" w:lineRule="auto"/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D4403926FAE4B5496F27578A2AF42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BA3B6-CE12-4A0B-BBEC-E7984D0B65D0}"/>
      </w:docPartPr>
      <w:docPartBody>
        <w:p w:rsidR="006629F2" w:rsidRDefault="00F35BE0" w:rsidP="00F35BE0">
          <w:pPr>
            <w:pStyle w:val="0D4403926FAE4B5496F27578A2AF42D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E56"/>
    <w:rsid w:val="006629F2"/>
    <w:rsid w:val="0071410A"/>
    <w:rsid w:val="00A93127"/>
    <w:rsid w:val="00F35BE0"/>
    <w:rsid w:val="00F6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D887379BCF7454E87867943EE21636D">
    <w:name w:val="6D887379BCF7454E87867943EE21636D"/>
    <w:rsid w:val="00F62E56"/>
  </w:style>
  <w:style w:type="paragraph" w:customStyle="1" w:styleId="1D337D0E5ABC42E58FA5E922A7606A08">
    <w:name w:val="1D337D0E5ABC42E58FA5E922A7606A08"/>
    <w:rsid w:val="00F35BE0"/>
    <w:pPr>
      <w:spacing w:after="160" w:line="259" w:lineRule="auto"/>
    </w:pPr>
  </w:style>
  <w:style w:type="paragraph" w:customStyle="1" w:styleId="0D4403926FAE4B5496F27578A2AF42D0">
    <w:name w:val="0D4403926FAE4B5496F27578A2AF42D0"/>
    <w:rsid w:val="00F35BE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 Received for TITLE OF RFP/RFI/IFB (posting date)</vt:lpstr>
    </vt:vector>
  </TitlesOfParts>
  <Company>State of New York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Received for IFB#2018-14 (posted 8/9/2018)</dc:title>
  <dc:creator>Warren Hamilton</dc:creator>
  <cp:lastModifiedBy>Szczepkowski, Amanda (OCFS)</cp:lastModifiedBy>
  <cp:revision>3</cp:revision>
  <dcterms:created xsi:type="dcterms:W3CDTF">2018-08-24T12:16:00Z</dcterms:created>
  <dcterms:modified xsi:type="dcterms:W3CDTF">2018-08-24T12:16:00Z</dcterms:modified>
</cp:coreProperties>
</file>